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2FCF" w14:textId="73A6D3AE" w:rsidR="00583E8E" w:rsidRPr="00B34338" w:rsidRDefault="00C11670" w:rsidP="00EE0BA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BA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Pr="00EE0BAF">
        <w:rPr>
          <w:rFonts w:ascii="Times New Roman" w:hAnsi="Times New Roman" w:cs="Times New Roman"/>
          <w:b/>
          <w:sz w:val="28"/>
          <w:szCs w:val="28"/>
        </w:rPr>
        <w:br/>
      </w:r>
      <w:r w:rsidR="00AA21CA" w:rsidRPr="00EE0BAF">
        <w:rPr>
          <w:rFonts w:ascii="Times New Roman" w:hAnsi="Times New Roman" w:cs="Times New Roman"/>
          <w:b/>
          <w:sz w:val="28"/>
          <w:szCs w:val="28"/>
        </w:rPr>
        <w:t>п</w:t>
      </w:r>
      <w:r w:rsidR="00B34338" w:rsidRPr="00EE0BAF">
        <w:rPr>
          <w:rFonts w:ascii="Times New Roman" w:hAnsi="Times New Roman" w:cs="Times New Roman"/>
          <w:b/>
          <w:sz w:val="28"/>
          <w:szCs w:val="28"/>
        </w:rPr>
        <w:t>р</w:t>
      </w:r>
      <w:r w:rsidR="00226ABE">
        <w:rPr>
          <w:rFonts w:ascii="Times New Roman" w:hAnsi="Times New Roman" w:cs="Times New Roman"/>
          <w:b/>
          <w:sz w:val="28"/>
          <w:szCs w:val="28"/>
        </w:rPr>
        <w:t>авления</w:t>
      </w:r>
      <w:r w:rsidR="00B34338" w:rsidRPr="00EE0B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338">
        <w:rPr>
          <w:rFonts w:ascii="Times New Roman" w:hAnsi="Times New Roman" w:cs="Times New Roman"/>
          <w:b/>
          <w:sz w:val="28"/>
          <w:szCs w:val="28"/>
        </w:rPr>
        <w:t>СНТ «Люторка» о проделанной работе за отчетный период</w:t>
      </w:r>
      <w:r w:rsidR="00936542" w:rsidRPr="00B34338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936542" w:rsidRPr="007011E4">
        <w:rPr>
          <w:rFonts w:ascii="Times New Roman" w:hAnsi="Times New Roman" w:cs="Times New Roman"/>
          <w:b/>
          <w:sz w:val="28"/>
          <w:szCs w:val="28"/>
        </w:rPr>
        <w:t>01.05.</w:t>
      </w:r>
      <w:r w:rsidR="00936542" w:rsidRPr="00B34338">
        <w:rPr>
          <w:rFonts w:ascii="Times New Roman" w:hAnsi="Times New Roman" w:cs="Times New Roman"/>
          <w:b/>
          <w:sz w:val="28"/>
          <w:szCs w:val="28"/>
        </w:rPr>
        <w:t>202</w:t>
      </w:r>
      <w:r w:rsidR="00811226">
        <w:rPr>
          <w:rFonts w:ascii="Times New Roman" w:hAnsi="Times New Roman" w:cs="Times New Roman"/>
          <w:b/>
          <w:sz w:val="28"/>
          <w:szCs w:val="28"/>
        </w:rPr>
        <w:t>2</w:t>
      </w:r>
      <w:r w:rsidR="00936542" w:rsidRPr="00B34338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936542" w:rsidRPr="007011E4">
        <w:rPr>
          <w:rFonts w:ascii="Times New Roman" w:hAnsi="Times New Roman" w:cs="Times New Roman"/>
          <w:b/>
          <w:sz w:val="28"/>
          <w:szCs w:val="28"/>
        </w:rPr>
        <w:t>30.04</w:t>
      </w:r>
      <w:r w:rsidR="00936542" w:rsidRPr="00B34338">
        <w:rPr>
          <w:rFonts w:ascii="Times New Roman" w:hAnsi="Times New Roman" w:cs="Times New Roman"/>
          <w:b/>
          <w:sz w:val="28"/>
          <w:szCs w:val="28"/>
        </w:rPr>
        <w:t>.</w:t>
      </w:r>
      <w:r w:rsidR="00226ABE">
        <w:rPr>
          <w:rFonts w:ascii="Times New Roman" w:hAnsi="Times New Roman" w:cs="Times New Roman"/>
          <w:b/>
          <w:sz w:val="28"/>
          <w:szCs w:val="28"/>
        </w:rPr>
        <w:t>20</w:t>
      </w:r>
      <w:r w:rsidR="00936542" w:rsidRPr="00B34338">
        <w:rPr>
          <w:rFonts w:ascii="Times New Roman" w:hAnsi="Times New Roman" w:cs="Times New Roman"/>
          <w:b/>
          <w:sz w:val="28"/>
          <w:szCs w:val="28"/>
        </w:rPr>
        <w:t>2</w:t>
      </w:r>
      <w:r w:rsidR="00811226">
        <w:rPr>
          <w:rFonts w:ascii="Times New Roman" w:hAnsi="Times New Roman" w:cs="Times New Roman"/>
          <w:b/>
          <w:sz w:val="28"/>
          <w:szCs w:val="28"/>
        </w:rPr>
        <w:t>3</w:t>
      </w:r>
      <w:r w:rsidR="00936542" w:rsidRPr="00B34338">
        <w:rPr>
          <w:rFonts w:ascii="Times New Roman" w:hAnsi="Times New Roman" w:cs="Times New Roman"/>
          <w:b/>
          <w:sz w:val="28"/>
          <w:szCs w:val="28"/>
        </w:rPr>
        <w:t>.</w:t>
      </w:r>
    </w:p>
    <w:p w14:paraId="0145F989" w14:textId="1F3F1991" w:rsidR="009F64DB" w:rsidRDefault="00226ABE" w:rsidP="00EE0BA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</w:t>
      </w:r>
      <w:r w:rsidR="00936542" w:rsidRPr="00B34338">
        <w:rPr>
          <w:rFonts w:ascii="Times New Roman" w:hAnsi="Times New Roman" w:cs="Times New Roman"/>
          <w:b/>
          <w:sz w:val="28"/>
          <w:szCs w:val="28"/>
        </w:rPr>
        <w:t>се расходы про</w:t>
      </w:r>
      <w:r>
        <w:rPr>
          <w:rFonts w:ascii="Times New Roman" w:hAnsi="Times New Roman" w:cs="Times New Roman"/>
          <w:b/>
          <w:sz w:val="28"/>
          <w:szCs w:val="28"/>
        </w:rPr>
        <w:t>из</w:t>
      </w:r>
      <w:r w:rsidR="00936542" w:rsidRPr="00B34338">
        <w:rPr>
          <w:rFonts w:ascii="Times New Roman" w:hAnsi="Times New Roman" w:cs="Times New Roman"/>
          <w:b/>
          <w:sz w:val="28"/>
          <w:szCs w:val="28"/>
        </w:rPr>
        <w:t>ведены согласно утвержденной общим собранием СНТ смет</w:t>
      </w:r>
      <w:r w:rsidR="00AA21CA">
        <w:rPr>
          <w:rFonts w:ascii="Times New Roman" w:hAnsi="Times New Roman" w:cs="Times New Roman"/>
          <w:b/>
          <w:sz w:val="28"/>
          <w:szCs w:val="28"/>
        </w:rPr>
        <w:t>ы</w:t>
      </w:r>
      <w:r w:rsidR="00936542" w:rsidRPr="00B34338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7A3EE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64DB" w:rsidRPr="00B34338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од)</w:t>
      </w:r>
    </w:p>
    <w:p w14:paraId="24E60DCB" w14:textId="6213A5CE" w:rsidR="00226ABE" w:rsidRDefault="00226ABE" w:rsidP="00EE0BA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6B35AA" w14:textId="4BA9D636" w:rsidR="009F64DB" w:rsidRDefault="009F64DB" w:rsidP="00EE0BA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338">
        <w:rPr>
          <w:rFonts w:ascii="Times New Roman" w:hAnsi="Times New Roman" w:cs="Times New Roman"/>
          <w:b/>
          <w:sz w:val="28"/>
          <w:szCs w:val="28"/>
        </w:rPr>
        <w:t>Организация и обеспечение СНТ коммунальными услугами.</w:t>
      </w:r>
    </w:p>
    <w:p w14:paraId="4D8BB29A" w14:textId="77777777" w:rsidR="00EE0BAF" w:rsidRPr="00B34338" w:rsidRDefault="00EE0BAF" w:rsidP="00EE0BA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24CDFA" w14:textId="69C5436F" w:rsidR="00AA21CA" w:rsidRPr="00EE0BAF" w:rsidRDefault="009F64DB" w:rsidP="00AA21CA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E0BAF">
        <w:rPr>
          <w:rFonts w:ascii="Times New Roman" w:hAnsi="Times New Roman" w:cs="Times New Roman"/>
          <w:bCs/>
          <w:sz w:val="28"/>
          <w:szCs w:val="28"/>
        </w:rPr>
        <w:t xml:space="preserve">- Согласно </w:t>
      </w:r>
      <w:r w:rsidR="007011E4">
        <w:rPr>
          <w:rFonts w:ascii="Times New Roman" w:hAnsi="Times New Roman" w:cs="Times New Roman"/>
          <w:bCs/>
          <w:sz w:val="28"/>
          <w:szCs w:val="28"/>
        </w:rPr>
        <w:t>утвержденной</w:t>
      </w:r>
      <w:r w:rsidRPr="00EE0BAF">
        <w:rPr>
          <w:rFonts w:ascii="Times New Roman" w:hAnsi="Times New Roman" w:cs="Times New Roman"/>
          <w:bCs/>
          <w:sz w:val="28"/>
          <w:szCs w:val="28"/>
        </w:rPr>
        <w:t xml:space="preserve"> смет</w:t>
      </w:r>
      <w:r w:rsidR="007011E4">
        <w:rPr>
          <w:rFonts w:ascii="Times New Roman" w:hAnsi="Times New Roman" w:cs="Times New Roman"/>
          <w:bCs/>
          <w:sz w:val="28"/>
          <w:szCs w:val="28"/>
        </w:rPr>
        <w:t>ы</w:t>
      </w:r>
      <w:r w:rsidRPr="00EE0BAF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B34338" w:rsidRPr="00EE0BAF">
        <w:rPr>
          <w:rFonts w:ascii="Times New Roman" w:hAnsi="Times New Roman" w:cs="Times New Roman"/>
          <w:bCs/>
          <w:sz w:val="28"/>
          <w:szCs w:val="28"/>
        </w:rPr>
        <w:t xml:space="preserve">се </w:t>
      </w:r>
      <w:r w:rsidR="00E936A5" w:rsidRPr="00EE0BAF">
        <w:rPr>
          <w:rFonts w:ascii="Times New Roman" w:hAnsi="Times New Roman" w:cs="Times New Roman"/>
          <w:bCs/>
          <w:sz w:val="28"/>
          <w:szCs w:val="28"/>
        </w:rPr>
        <w:t>д</w:t>
      </w:r>
      <w:r w:rsidR="00B34338" w:rsidRPr="00EE0BAF">
        <w:rPr>
          <w:rFonts w:ascii="Times New Roman" w:hAnsi="Times New Roman" w:cs="Times New Roman"/>
          <w:bCs/>
          <w:sz w:val="28"/>
          <w:szCs w:val="28"/>
        </w:rPr>
        <w:t>оговор</w:t>
      </w:r>
      <w:r w:rsidR="00E936A5" w:rsidRPr="00EE0BAF">
        <w:rPr>
          <w:rFonts w:ascii="Times New Roman" w:hAnsi="Times New Roman" w:cs="Times New Roman"/>
          <w:bCs/>
          <w:sz w:val="28"/>
          <w:szCs w:val="28"/>
        </w:rPr>
        <w:t>ы</w:t>
      </w:r>
      <w:r w:rsidR="00B34338" w:rsidRPr="00EE0BAF">
        <w:rPr>
          <w:rFonts w:ascii="Times New Roman" w:hAnsi="Times New Roman" w:cs="Times New Roman"/>
          <w:bCs/>
          <w:sz w:val="28"/>
          <w:szCs w:val="28"/>
        </w:rPr>
        <w:t xml:space="preserve"> по обеспечению </w:t>
      </w:r>
      <w:r w:rsidRPr="00EE0BAF">
        <w:rPr>
          <w:rFonts w:ascii="Times New Roman" w:hAnsi="Times New Roman" w:cs="Times New Roman"/>
          <w:bCs/>
          <w:sz w:val="28"/>
          <w:szCs w:val="28"/>
        </w:rPr>
        <w:t>деятельности СНТ выполняются в полном объеме.</w:t>
      </w:r>
      <w:r w:rsidR="00B34338" w:rsidRPr="00EE0B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0BAF">
        <w:rPr>
          <w:rFonts w:ascii="Times New Roman" w:hAnsi="Times New Roman" w:cs="Times New Roman"/>
          <w:bCs/>
          <w:sz w:val="28"/>
          <w:szCs w:val="28"/>
        </w:rPr>
        <w:t>Задолженности по услугам СНТ не имеет</w:t>
      </w:r>
      <w:r w:rsidR="00662F1A">
        <w:rPr>
          <w:rFonts w:ascii="Times New Roman" w:hAnsi="Times New Roman" w:cs="Times New Roman"/>
          <w:bCs/>
          <w:sz w:val="28"/>
          <w:szCs w:val="28"/>
        </w:rPr>
        <w:t>;</w:t>
      </w:r>
    </w:p>
    <w:p w14:paraId="7353F983" w14:textId="39E4ECE0" w:rsidR="008356ED" w:rsidRPr="00EE0BAF" w:rsidRDefault="008356ED" w:rsidP="008356ED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E0BAF">
        <w:rPr>
          <w:rFonts w:ascii="Times New Roman" w:hAnsi="Times New Roman" w:cs="Times New Roman"/>
          <w:bCs/>
          <w:sz w:val="28"/>
          <w:szCs w:val="28"/>
        </w:rPr>
        <w:t xml:space="preserve">- Продолжается работа по присвоению кадастрового номера ранее учтенной </w:t>
      </w:r>
      <w:r w:rsidR="004C5E13" w:rsidRPr="00EE0BAF">
        <w:rPr>
          <w:rFonts w:ascii="Times New Roman" w:hAnsi="Times New Roman" w:cs="Times New Roman"/>
          <w:bCs/>
          <w:sz w:val="28"/>
          <w:szCs w:val="28"/>
        </w:rPr>
        <w:t>ЗОП</w:t>
      </w:r>
      <w:r w:rsidRPr="00EE0BAF">
        <w:rPr>
          <w:rFonts w:ascii="Times New Roman" w:hAnsi="Times New Roman" w:cs="Times New Roman"/>
          <w:bCs/>
          <w:sz w:val="28"/>
          <w:szCs w:val="28"/>
        </w:rPr>
        <w:t>, выделенной в</w:t>
      </w:r>
      <w:r w:rsidR="00662F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0BAF">
        <w:rPr>
          <w:rFonts w:ascii="Times New Roman" w:hAnsi="Times New Roman" w:cs="Times New Roman"/>
          <w:bCs/>
          <w:sz w:val="28"/>
          <w:szCs w:val="28"/>
        </w:rPr>
        <w:t>1995-1996 гг.;</w:t>
      </w:r>
    </w:p>
    <w:p w14:paraId="77981D02" w14:textId="1E8330E3" w:rsidR="008356ED" w:rsidRPr="00EE0BAF" w:rsidRDefault="008356ED" w:rsidP="008356ED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E0BAF">
        <w:rPr>
          <w:rFonts w:ascii="Times New Roman" w:hAnsi="Times New Roman" w:cs="Times New Roman"/>
          <w:bCs/>
          <w:sz w:val="28"/>
          <w:szCs w:val="28"/>
        </w:rPr>
        <w:t>-</w:t>
      </w:r>
      <w:r w:rsidR="004C5E13" w:rsidRPr="00EE0B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0BAF">
        <w:rPr>
          <w:rFonts w:ascii="Times New Roman" w:hAnsi="Times New Roman" w:cs="Times New Roman"/>
          <w:bCs/>
          <w:sz w:val="28"/>
          <w:szCs w:val="28"/>
        </w:rPr>
        <w:t>заключены договор</w:t>
      </w:r>
      <w:r w:rsidR="004C5E13" w:rsidRPr="00EE0BAF">
        <w:rPr>
          <w:rFonts w:ascii="Times New Roman" w:hAnsi="Times New Roman" w:cs="Times New Roman"/>
          <w:bCs/>
          <w:sz w:val="28"/>
          <w:szCs w:val="28"/>
        </w:rPr>
        <w:t>ы</w:t>
      </w:r>
      <w:r w:rsidRPr="00EE0BAF">
        <w:rPr>
          <w:rFonts w:ascii="Times New Roman" w:hAnsi="Times New Roman" w:cs="Times New Roman"/>
          <w:bCs/>
          <w:sz w:val="28"/>
          <w:szCs w:val="28"/>
        </w:rPr>
        <w:t xml:space="preserve"> с частными домами, не входящими в границы СНТ</w:t>
      </w:r>
      <w:r w:rsidR="004C5E13" w:rsidRPr="00EE0B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0BAF">
        <w:rPr>
          <w:rFonts w:ascii="Times New Roman" w:hAnsi="Times New Roman" w:cs="Times New Roman"/>
          <w:bCs/>
          <w:sz w:val="28"/>
          <w:szCs w:val="28"/>
        </w:rPr>
        <w:t xml:space="preserve">на пользование </w:t>
      </w:r>
      <w:r w:rsidR="00662F1A">
        <w:rPr>
          <w:rFonts w:ascii="Times New Roman" w:hAnsi="Times New Roman" w:cs="Times New Roman"/>
          <w:bCs/>
          <w:sz w:val="28"/>
          <w:szCs w:val="28"/>
        </w:rPr>
        <w:t>инфраструктурой товарищества</w:t>
      </w:r>
      <w:r w:rsidR="00AF172F">
        <w:rPr>
          <w:rFonts w:ascii="Times New Roman" w:hAnsi="Times New Roman" w:cs="Times New Roman"/>
          <w:bCs/>
          <w:sz w:val="28"/>
          <w:szCs w:val="28"/>
        </w:rPr>
        <w:t>;</w:t>
      </w:r>
    </w:p>
    <w:p w14:paraId="219DD0D6" w14:textId="35528934" w:rsidR="00B34338" w:rsidRPr="00EE0BAF" w:rsidRDefault="00B34338" w:rsidP="008356ED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E0BAF">
        <w:rPr>
          <w:rFonts w:ascii="Times New Roman" w:hAnsi="Times New Roman" w:cs="Times New Roman"/>
          <w:bCs/>
          <w:sz w:val="28"/>
          <w:szCs w:val="28"/>
        </w:rPr>
        <w:t>-</w:t>
      </w:r>
      <w:r w:rsidR="004C5E13" w:rsidRPr="00EE0B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0BAF">
        <w:rPr>
          <w:rFonts w:ascii="Times New Roman" w:hAnsi="Times New Roman" w:cs="Times New Roman"/>
          <w:bCs/>
          <w:sz w:val="28"/>
          <w:szCs w:val="28"/>
        </w:rPr>
        <w:t>заключены договор</w:t>
      </w:r>
      <w:r w:rsidR="004C5E13" w:rsidRPr="00EE0BAF">
        <w:rPr>
          <w:rFonts w:ascii="Times New Roman" w:hAnsi="Times New Roman" w:cs="Times New Roman"/>
          <w:bCs/>
          <w:sz w:val="28"/>
          <w:szCs w:val="28"/>
        </w:rPr>
        <w:t>ы</w:t>
      </w:r>
      <w:r w:rsidRPr="00EE0BAF">
        <w:rPr>
          <w:rFonts w:ascii="Times New Roman" w:hAnsi="Times New Roman" w:cs="Times New Roman"/>
          <w:bCs/>
          <w:sz w:val="28"/>
          <w:szCs w:val="28"/>
        </w:rPr>
        <w:t xml:space="preserve"> с членами СНТ на срочное пользование ЗОП (оплата из расчета годового членского взноса).</w:t>
      </w:r>
    </w:p>
    <w:p w14:paraId="3E616601" w14:textId="19646C2C" w:rsidR="008356ED" w:rsidRDefault="008356ED" w:rsidP="008356ED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14:paraId="3992FA0C" w14:textId="7CDD9C67" w:rsidR="00B34338" w:rsidRPr="00EE0BAF" w:rsidRDefault="00936542" w:rsidP="00EE0BA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BAF">
        <w:rPr>
          <w:rFonts w:ascii="Times New Roman" w:hAnsi="Times New Roman" w:cs="Times New Roman"/>
          <w:b/>
          <w:sz w:val="28"/>
          <w:szCs w:val="28"/>
        </w:rPr>
        <w:t>Благоустройство, осуществление деятельности по реконструкции, ремонту, и содержанию</w:t>
      </w:r>
    </w:p>
    <w:p w14:paraId="568F755A" w14:textId="7C4844F4" w:rsidR="00936542" w:rsidRDefault="00936542" w:rsidP="00EE0BA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BAF">
        <w:rPr>
          <w:rFonts w:ascii="Times New Roman" w:hAnsi="Times New Roman" w:cs="Times New Roman"/>
          <w:b/>
          <w:sz w:val="28"/>
          <w:szCs w:val="28"/>
        </w:rPr>
        <w:t>имущества СНТ.</w:t>
      </w:r>
    </w:p>
    <w:p w14:paraId="7B8A4FA1" w14:textId="77777777" w:rsidR="00226ABE" w:rsidRPr="00EE0BAF" w:rsidRDefault="00226ABE" w:rsidP="00EE0BA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5AEBB4" w14:textId="4F337BD9" w:rsidR="00D6210A" w:rsidRDefault="00D6210A" w:rsidP="00936542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Установлено ограждение по внешнему периметру СНТ от ворот № 3 по границе 10-й Садовой (100 м/п);</w:t>
      </w:r>
    </w:p>
    <w:p w14:paraId="29F0FF31" w14:textId="6F68CDCF" w:rsidR="00773187" w:rsidRDefault="00773187" w:rsidP="00936542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По инициативе Правления СНТ проведена реконструкция электрических сетей на 7 и 8-й Садовых ул.;</w:t>
      </w:r>
    </w:p>
    <w:p w14:paraId="22AC72F1" w14:textId="33EEA89C" w:rsidR="00773187" w:rsidRDefault="00773187" w:rsidP="00936542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Установлены дополнительные опоры уличного освещения на 4 и 11-й Садовых ул.;</w:t>
      </w:r>
    </w:p>
    <w:p w14:paraId="65C72B22" w14:textId="592FD48C" w:rsidR="00773187" w:rsidRDefault="00773187" w:rsidP="00936542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Установлены дополнительно 3 фонаря уличного освещения на 8 и 16-й Садовых ул.;</w:t>
      </w:r>
    </w:p>
    <w:p w14:paraId="63190E2B" w14:textId="1D5282DC" w:rsidR="00773187" w:rsidRDefault="00773187" w:rsidP="00936542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Восстановлено уличное освещение на 3-й Садовой ул. </w:t>
      </w:r>
      <w:r w:rsidR="00BE06FD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Объездной </w:t>
      </w:r>
      <w:r w:rsidR="00BE06FD">
        <w:rPr>
          <w:rFonts w:ascii="Times New Roman" w:hAnsi="Times New Roman" w:cs="Times New Roman"/>
          <w:bCs/>
          <w:sz w:val="28"/>
          <w:szCs w:val="28"/>
        </w:rPr>
        <w:t>дороге;</w:t>
      </w:r>
    </w:p>
    <w:p w14:paraId="5895D31D" w14:textId="2C3D4869" w:rsidR="00936542" w:rsidRDefault="00936542" w:rsidP="00936542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E0BAF">
        <w:rPr>
          <w:rFonts w:ascii="Times New Roman" w:hAnsi="Times New Roman" w:cs="Times New Roman"/>
          <w:bCs/>
          <w:sz w:val="28"/>
          <w:szCs w:val="28"/>
        </w:rPr>
        <w:t xml:space="preserve">- Проведена очистка периметра пожарного водоема </w:t>
      </w:r>
      <w:r w:rsidR="00662F1A" w:rsidRPr="00EE0BAF">
        <w:rPr>
          <w:rFonts w:ascii="Times New Roman" w:hAnsi="Times New Roman" w:cs="Times New Roman"/>
          <w:bCs/>
          <w:sz w:val="28"/>
          <w:szCs w:val="28"/>
        </w:rPr>
        <w:t>(кустарник, сухостой, мусор и т.п.)</w:t>
      </w:r>
      <w:r w:rsidR="00662F1A">
        <w:rPr>
          <w:rFonts w:ascii="Times New Roman" w:hAnsi="Times New Roman" w:cs="Times New Roman"/>
          <w:bCs/>
          <w:sz w:val="28"/>
          <w:szCs w:val="28"/>
        </w:rPr>
        <w:t xml:space="preserve"> и кронирование деревьев</w:t>
      </w:r>
      <w:r w:rsidR="002F5820" w:rsidRPr="00EE0BAF">
        <w:rPr>
          <w:rFonts w:ascii="Times New Roman" w:hAnsi="Times New Roman" w:cs="Times New Roman"/>
          <w:bCs/>
          <w:sz w:val="28"/>
          <w:szCs w:val="28"/>
        </w:rPr>
        <w:t>;</w:t>
      </w:r>
    </w:p>
    <w:p w14:paraId="460FA4CF" w14:textId="2A5B9859" w:rsidR="00BE06FD" w:rsidRDefault="00BE06FD" w:rsidP="00936542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пожарный водоем выпущен малек карася 400 шт. и толстолобика 50 шт.;</w:t>
      </w:r>
    </w:p>
    <w:p w14:paraId="16F05105" w14:textId="728FDCDB" w:rsidR="00BE06FD" w:rsidRPr="00EE0BAF" w:rsidRDefault="00BE06FD" w:rsidP="00936542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Для предотвращения мора рыбы в зимний период при помощи компрессора проводилась аэрация;</w:t>
      </w:r>
    </w:p>
    <w:p w14:paraId="159784E5" w14:textId="297A69A8" w:rsidR="002F5820" w:rsidRPr="00EE0BAF" w:rsidRDefault="002F5820" w:rsidP="00936542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E0BA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936A5" w:rsidRPr="00EE0BAF">
        <w:rPr>
          <w:rFonts w:ascii="Times New Roman" w:hAnsi="Times New Roman" w:cs="Times New Roman"/>
          <w:bCs/>
          <w:sz w:val="28"/>
          <w:szCs w:val="28"/>
        </w:rPr>
        <w:t>Проведен р</w:t>
      </w:r>
      <w:r w:rsidRPr="00EE0BAF">
        <w:rPr>
          <w:rFonts w:ascii="Times New Roman" w:hAnsi="Times New Roman" w:cs="Times New Roman"/>
          <w:bCs/>
          <w:sz w:val="28"/>
          <w:szCs w:val="28"/>
        </w:rPr>
        <w:t>емонт</w:t>
      </w:r>
      <w:r w:rsidR="007A3EE8">
        <w:rPr>
          <w:rFonts w:ascii="Times New Roman" w:hAnsi="Times New Roman" w:cs="Times New Roman"/>
          <w:bCs/>
          <w:sz w:val="28"/>
          <w:szCs w:val="28"/>
        </w:rPr>
        <w:t xml:space="preserve"> и покраска</w:t>
      </w:r>
      <w:r w:rsidRPr="00EE0BAF">
        <w:rPr>
          <w:rFonts w:ascii="Times New Roman" w:hAnsi="Times New Roman" w:cs="Times New Roman"/>
          <w:bCs/>
          <w:sz w:val="28"/>
          <w:szCs w:val="28"/>
        </w:rPr>
        <w:t xml:space="preserve"> детской площадки</w:t>
      </w:r>
      <w:r w:rsidR="002B71D6" w:rsidRPr="00EE0BAF">
        <w:rPr>
          <w:rFonts w:ascii="Times New Roman" w:hAnsi="Times New Roman" w:cs="Times New Roman"/>
          <w:bCs/>
          <w:sz w:val="28"/>
          <w:szCs w:val="28"/>
        </w:rPr>
        <w:t>;</w:t>
      </w:r>
    </w:p>
    <w:p w14:paraId="42EFC1C6" w14:textId="200D8042" w:rsidR="002F5820" w:rsidRDefault="002F5820" w:rsidP="00936542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E0BAF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7A3EE8" w:rsidRPr="00EE0BAF">
        <w:rPr>
          <w:rFonts w:ascii="Times New Roman" w:hAnsi="Times New Roman" w:cs="Times New Roman"/>
          <w:bCs/>
          <w:sz w:val="28"/>
          <w:szCs w:val="28"/>
        </w:rPr>
        <w:t xml:space="preserve">По требованию Администрации г.о. Чехов проведена реконструкция и сертификация площадки для сбора ТКО </w:t>
      </w:r>
      <w:r w:rsidRPr="00EE0BAF">
        <w:rPr>
          <w:rFonts w:ascii="Times New Roman" w:hAnsi="Times New Roman" w:cs="Times New Roman"/>
          <w:bCs/>
          <w:sz w:val="28"/>
          <w:szCs w:val="28"/>
        </w:rPr>
        <w:t>(</w:t>
      </w:r>
      <w:r w:rsidR="00662F1A">
        <w:rPr>
          <w:rFonts w:ascii="Times New Roman" w:hAnsi="Times New Roman" w:cs="Times New Roman"/>
          <w:bCs/>
          <w:sz w:val="28"/>
          <w:szCs w:val="28"/>
        </w:rPr>
        <w:t xml:space="preserve">отсыпка асфальтовой крошкой, </w:t>
      </w:r>
      <w:r w:rsidR="003C5D81">
        <w:rPr>
          <w:rFonts w:ascii="Times New Roman" w:hAnsi="Times New Roman" w:cs="Times New Roman"/>
          <w:bCs/>
          <w:sz w:val="28"/>
          <w:szCs w:val="28"/>
        </w:rPr>
        <w:t>куплен контейнер 1,1 м3 для раздельного сбора мусора</w:t>
      </w:r>
      <w:r w:rsidRPr="00EE0BAF">
        <w:rPr>
          <w:rFonts w:ascii="Times New Roman" w:hAnsi="Times New Roman" w:cs="Times New Roman"/>
          <w:bCs/>
          <w:sz w:val="28"/>
          <w:szCs w:val="28"/>
        </w:rPr>
        <w:t>)</w:t>
      </w:r>
      <w:r w:rsidR="009F64DB" w:rsidRPr="00EE0BAF">
        <w:rPr>
          <w:rFonts w:ascii="Times New Roman" w:hAnsi="Times New Roman" w:cs="Times New Roman"/>
          <w:bCs/>
          <w:sz w:val="28"/>
          <w:szCs w:val="28"/>
        </w:rPr>
        <w:t>;</w:t>
      </w:r>
    </w:p>
    <w:p w14:paraId="20D2F43B" w14:textId="0E8CCDF9" w:rsidR="003C5D81" w:rsidRDefault="003C5D81" w:rsidP="003C5D81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E0BAF">
        <w:rPr>
          <w:rFonts w:ascii="Times New Roman" w:hAnsi="Times New Roman" w:cs="Times New Roman"/>
          <w:bCs/>
          <w:sz w:val="28"/>
          <w:szCs w:val="28"/>
        </w:rPr>
        <w:t xml:space="preserve">- На въездных группах ворот № 1, № 2, №3 и № 4 установлены </w:t>
      </w:r>
      <w:r>
        <w:rPr>
          <w:rFonts w:ascii="Times New Roman" w:hAnsi="Times New Roman" w:cs="Times New Roman"/>
          <w:bCs/>
          <w:sz w:val="28"/>
          <w:szCs w:val="28"/>
        </w:rPr>
        <w:t>калитки</w:t>
      </w:r>
      <w:r w:rsidRPr="00EE0BAF">
        <w:rPr>
          <w:rFonts w:ascii="Times New Roman" w:hAnsi="Times New Roman" w:cs="Times New Roman"/>
          <w:bCs/>
          <w:sz w:val="28"/>
          <w:szCs w:val="28"/>
        </w:rPr>
        <w:t>;</w:t>
      </w:r>
    </w:p>
    <w:p w14:paraId="4AC67763" w14:textId="5EFA7A69" w:rsidR="00BE06FD" w:rsidRPr="00EE0BAF" w:rsidRDefault="00BE06FD" w:rsidP="003C5D81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Проведен ремонт </w:t>
      </w:r>
      <w:r w:rsidR="006D2916">
        <w:rPr>
          <w:rFonts w:ascii="Times New Roman" w:hAnsi="Times New Roman" w:cs="Times New Roman"/>
          <w:bCs/>
          <w:sz w:val="28"/>
          <w:szCs w:val="28"/>
        </w:rPr>
        <w:t xml:space="preserve">7 постов для </w:t>
      </w:r>
      <w:r>
        <w:rPr>
          <w:rFonts w:ascii="Times New Roman" w:hAnsi="Times New Roman" w:cs="Times New Roman"/>
          <w:bCs/>
          <w:sz w:val="28"/>
          <w:szCs w:val="28"/>
        </w:rPr>
        <w:t>пожарн</w:t>
      </w:r>
      <w:r w:rsidR="006D2916">
        <w:rPr>
          <w:rFonts w:ascii="Times New Roman" w:hAnsi="Times New Roman" w:cs="Times New Roman"/>
          <w:bCs/>
          <w:sz w:val="28"/>
          <w:szCs w:val="28"/>
        </w:rPr>
        <w:t>ого инвентаря.</w:t>
      </w:r>
    </w:p>
    <w:p w14:paraId="5692D337" w14:textId="57F03281" w:rsidR="003C5D81" w:rsidRPr="00EE0BAF" w:rsidRDefault="003C5D81" w:rsidP="00936542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4A1482F" w14:textId="7E723D63" w:rsidR="002F5820" w:rsidRPr="00EE0BAF" w:rsidRDefault="002F5820" w:rsidP="00EE0BA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BAF">
        <w:rPr>
          <w:rFonts w:ascii="Times New Roman" w:hAnsi="Times New Roman" w:cs="Times New Roman"/>
          <w:b/>
          <w:sz w:val="28"/>
          <w:szCs w:val="28"/>
        </w:rPr>
        <w:t>Обеспечение эксплуатации имущества.</w:t>
      </w:r>
    </w:p>
    <w:p w14:paraId="7A5B0A83" w14:textId="77CE9F1C" w:rsidR="002F5820" w:rsidRPr="00EE0BAF" w:rsidRDefault="002F5820" w:rsidP="00936542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14:paraId="318DE7B6" w14:textId="0E213A07" w:rsidR="00513470" w:rsidRPr="00EE0BAF" w:rsidRDefault="00513470" w:rsidP="00936542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E0BA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- </w:t>
      </w:r>
      <w:r w:rsidR="002B71D6" w:rsidRPr="00EE0BAF">
        <w:rPr>
          <w:rFonts w:ascii="Times New Roman" w:hAnsi="Times New Roman" w:cs="Times New Roman"/>
          <w:bCs/>
          <w:sz w:val="28"/>
          <w:szCs w:val="28"/>
        </w:rPr>
        <w:t>О</w:t>
      </w:r>
      <w:r w:rsidRPr="00EE0BAF">
        <w:rPr>
          <w:rFonts w:ascii="Times New Roman" w:hAnsi="Times New Roman" w:cs="Times New Roman"/>
          <w:bCs/>
          <w:sz w:val="28"/>
          <w:szCs w:val="28"/>
        </w:rPr>
        <w:t>существл</w:t>
      </w:r>
      <w:r w:rsidR="002B71D6" w:rsidRPr="00EE0BAF">
        <w:rPr>
          <w:rFonts w:ascii="Times New Roman" w:hAnsi="Times New Roman" w:cs="Times New Roman"/>
          <w:bCs/>
          <w:sz w:val="28"/>
          <w:szCs w:val="28"/>
        </w:rPr>
        <w:t>ялся</w:t>
      </w:r>
      <w:r w:rsidRPr="00EE0BAF">
        <w:rPr>
          <w:rFonts w:ascii="Times New Roman" w:hAnsi="Times New Roman" w:cs="Times New Roman"/>
          <w:bCs/>
          <w:sz w:val="28"/>
          <w:szCs w:val="28"/>
        </w:rPr>
        <w:t xml:space="preserve"> текущий ремонт въездных групп ворот № 1,</w:t>
      </w:r>
      <w:r w:rsidR="002B71D6" w:rsidRPr="00EE0B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0BAF">
        <w:rPr>
          <w:rFonts w:ascii="Times New Roman" w:hAnsi="Times New Roman" w:cs="Times New Roman"/>
          <w:bCs/>
          <w:sz w:val="28"/>
          <w:szCs w:val="28"/>
        </w:rPr>
        <w:t>№ 2,</w:t>
      </w:r>
      <w:r w:rsidR="002B71D6" w:rsidRPr="00EE0B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E0BAF">
        <w:rPr>
          <w:rFonts w:ascii="Times New Roman" w:hAnsi="Times New Roman" w:cs="Times New Roman"/>
          <w:bCs/>
          <w:sz w:val="28"/>
          <w:szCs w:val="28"/>
        </w:rPr>
        <w:t>№3</w:t>
      </w:r>
      <w:r w:rsidR="002B71D6" w:rsidRPr="00EE0BAF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Pr="00EE0BAF">
        <w:rPr>
          <w:rFonts w:ascii="Times New Roman" w:hAnsi="Times New Roman" w:cs="Times New Roman"/>
          <w:bCs/>
          <w:sz w:val="28"/>
          <w:szCs w:val="28"/>
        </w:rPr>
        <w:t>№4: замена датчиков, установка световой сигнализации</w:t>
      </w:r>
      <w:r w:rsidR="002B71D6" w:rsidRPr="00EE0BAF">
        <w:rPr>
          <w:rFonts w:ascii="Times New Roman" w:hAnsi="Times New Roman" w:cs="Times New Roman"/>
          <w:bCs/>
          <w:sz w:val="28"/>
          <w:szCs w:val="28"/>
        </w:rPr>
        <w:t>,</w:t>
      </w:r>
      <w:r w:rsidRPr="00EE0BAF">
        <w:rPr>
          <w:rFonts w:ascii="Times New Roman" w:hAnsi="Times New Roman" w:cs="Times New Roman"/>
          <w:bCs/>
          <w:sz w:val="28"/>
          <w:szCs w:val="28"/>
        </w:rPr>
        <w:t xml:space="preserve"> замена автоматики</w:t>
      </w:r>
      <w:r w:rsidR="00EE0BAF">
        <w:rPr>
          <w:rFonts w:ascii="Times New Roman" w:hAnsi="Times New Roman" w:cs="Times New Roman"/>
          <w:bCs/>
          <w:sz w:val="28"/>
          <w:szCs w:val="28"/>
        </w:rPr>
        <w:t>;</w:t>
      </w:r>
    </w:p>
    <w:p w14:paraId="2BFF050A" w14:textId="62E76737" w:rsidR="000C4020" w:rsidRPr="00EE0BAF" w:rsidRDefault="000C4020" w:rsidP="00936542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E0BAF">
        <w:rPr>
          <w:rFonts w:ascii="Times New Roman" w:hAnsi="Times New Roman" w:cs="Times New Roman"/>
          <w:bCs/>
          <w:sz w:val="28"/>
          <w:szCs w:val="28"/>
        </w:rPr>
        <w:t>-</w:t>
      </w:r>
      <w:r w:rsidR="00A16513" w:rsidRPr="00EE0BAF">
        <w:rPr>
          <w:rFonts w:ascii="Times New Roman" w:hAnsi="Times New Roman" w:cs="Times New Roman"/>
          <w:bCs/>
          <w:sz w:val="28"/>
          <w:szCs w:val="28"/>
        </w:rPr>
        <w:t xml:space="preserve"> По мере необходимости производилась з</w:t>
      </w:r>
      <w:r w:rsidRPr="00EE0BAF">
        <w:rPr>
          <w:rFonts w:ascii="Times New Roman" w:hAnsi="Times New Roman" w:cs="Times New Roman"/>
          <w:bCs/>
          <w:sz w:val="28"/>
          <w:szCs w:val="28"/>
        </w:rPr>
        <w:t xml:space="preserve">амена ламп </w:t>
      </w:r>
      <w:r w:rsidR="00B55581">
        <w:rPr>
          <w:rFonts w:ascii="Times New Roman" w:hAnsi="Times New Roman" w:cs="Times New Roman"/>
          <w:bCs/>
          <w:sz w:val="28"/>
          <w:szCs w:val="28"/>
        </w:rPr>
        <w:t xml:space="preserve">и фонарей </w:t>
      </w:r>
      <w:r w:rsidRPr="00EE0BAF">
        <w:rPr>
          <w:rFonts w:ascii="Times New Roman" w:hAnsi="Times New Roman" w:cs="Times New Roman"/>
          <w:bCs/>
          <w:sz w:val="28"/>
          <w:szCs w:val="28"/>
        </w:rPr>
        <w:t xml:space="preserve">уличного освещения по территории СНТ </w:t>
      </w:r>
      <w:r w:rsidR="00A16513" w:rsidRPr="00EE0BAF">
        <w:rPr>
          <w:rFonts w:ascii="Times New Roman" w:hAnsi="Times New Roman" w:cs="Times New Roman"/>
          <w:bCs/>
          <w:sz w:val="28"/>
          <w:szCs w:val="28"/>
        </w:rPr>
        <w:t>(</w:t>
      </w:r>
      <w:r w:rsidRPr="00EE0BAF">
        <w:rPr>
          <w:rFonts w:ascii="Times New Roman" w:hAnsi="Times New Roman" w:cs="Times New Roman"/>
          <w:bCs/>
          <w:sz w:val="28"/>
          <w:szCs w:val="28"/>
        </w:rPr>
        <w:t>в количестве 1</w:t>
      </w:r>
      <w:r w:rsidR="00B55581">
        <w:rPr>
          <w:rFonts w:ascii="Times New Roman" w:hAnsi="Times New Roman" w:cs="Times New Roman"/>
          <w:bCs/>
          <w:sz w:val="28"/>
          <w:szCs w:val="28"/>
        </w:rPr>
        <w:t>2</w:t>
      </w:r>
      <w:r w:rsidRPr="00EE0BAF">
        <w:rPr>
          <w:rFonts w:ascii="Times New Roman" w:hAnsi="Times New Roman" w:cs="Times New Roman"/>
          <w:bCs/>
          <w:sz w:val="28"/>
          <w:szCs w:val="28"/>
        </w:rPr>
        <w:t xml:space="preserve"> шт.</w:t>
      </w:r>
      <w:r w:rsidR="00A16513" w:rsidRPr="00EE0BAF">
        <w:rPr>
          <w:rFonts w:ascii="Times New Roman" w:hAnsi="Times New Roman" w:cs="Times New Roman"/>
          <w:bCs/>
          <w:sz w:val="28"/>
          <w:szCs w:val="28"/>
        </w:rPr>
        <w:t>);</w:t>
      </w:r>
    </w:p>
    <w:p w14:paraId="7C124B1D" w14:textId="2CD8B03B" w:rsidR="00811226" w:rsidRDefault="00811226" w:rsidP="00811226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E0BAF">
        <w:rPr>
          <w:rFonts w:ascii="Times New Roman" w:hAnsi="Times New Roman" w:cs="Times New Roman"/>
          <w:bCs/>
          <w:sz w:val="28"/>
          <w:szCs w:val="28"/>
        </w:rPr>
        <w:t>- Систематически проводилась уборка центральных дорог</w:t>
      </w:r>
      <w:r>
        <w:rPr>
          <w:rFonts w:ascii="Times New Roman" w:hAnsi="Times New Roman" w:cs="Times New Roman"/>
          <w:bCs/>
          <w:sz w:val="28"/>
          <w:szCs w:val="28"/>
        </w:rPr>
        <w:t xml:space="preserve">, воротных групп и </w:t>
      </w:r>
      <w:r w:rsidRPr="003C5D81">
        <w:rPr>
          <w:rFonts w:ascii="Times New Roman" w:hAnsi="Times New Roman" w:cs="Times New Roman"/>
          <w:bCs/>
          <w:sz w:val="28"/>
          <w:szCs w:val="28"/>
        </w:rPr>
        <w:t>площадки для сбора ТКО</w:t>
      </w:r>
      <w:r w:rsidRPr="00EE0BAF">
        <w:rPr>
          <w:rFonts w:ascii="Times New Roman" w:hAnsi="Times New Roman" w:cs="Times New Roman"/>
          <w:bCs/>
          <w:sz w:val="28"/>
          <w:szCs w:val="28"/>
        </w:rPr>
        <w:t xml:space="preserve"> в зимний период (трактор, снегоуборщик, уборка снега вручную</w:t>
      </w:r>
      <w:r>
        <w:rPr>
          <w:rFonts w:ascii="Times New Roman" w:hAnsi="Times New Roman" w:cs="Times New Roman"/>
          <w:bCs/>
          <w:sz w:val="28"/>
          <w:szCs w:val="28"/>
        </w:rPr>
        <w:t>, просыпка дорог песком</w:t>
      </w:r>
      <w:r w:rsidRPr="00EE0BAF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1093426" w14:textId="75E8CAC3" w:rsidR="00B34338" w:rsidRDefault="00B34338" w:rsidP="00936542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14:paraId="29223E31" w14:textId="7CC519D3" w:rsidR="00513470" w:rsidRPr="00EE0BAF" w:rsidRDefault="00513470" w:rsidP="00EE0BA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BAF">
        <w:rPr>
          <w:rFonts w:ascii="Times New Roman" w:hAnsi="Times New Roman" w:cs="Times New Roman"/>
          <w:b/>
          <w:sz w:val="28"/>
          <w:szCs w:val="28"/>
        </w:rPr>
        <w:t xml:space="preserve">Ремонт </w:t>
      </w:r>
      <w:r w:rsidR="004B7689">
        <w:rPr>
          <w:rFonts w:ascii="Times New Roman" w:hAnsi="Times New Roman" w:cs="Times New Roman"/>
          <w:b/>
          <w:sz w:val="28"/>
          <w:szCs w:val="28"/>
        </w:rPr>
        <w:t xml:space="preserve">и содержание </w:t>
      </w:r>
      <w:r w:rsidRPr="00EE0BAF">
        <w:rPr>
          <w:rFonts w:ascii="Times New Roman" w:hAnsi="Times New Roman" w:cs="Times New Roman"/>
          <w:b/>
          <w:sz w:val="28"/>
          <w:szCs w:val="28"/>
        </w:rPr>
        <w:t>дорог и улиц СНТ</w:t>
      </w:r>
    </w:p>
    <w:p w14:paraId="21B8B3F8" w14:textId="77777777" w:rsidR="00513470" w:rsidRPr="00EE0BAF" w:rsidRDefault="00513470" w:rsidP="00936542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14:paraId="4CD01FE8" w14:textId="77777777" w:rsidR="00B55581" w:rsidRDefault="00B55581" w:rsidP="00B55581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Отсыпано дорожное полотно вторичным щебнем на 3, 4, 7, 12, 14, 15, 16-й Садовых улицах;</w:t>
      </w:r>
    </w:p>
    <w:p w14:paraId="6764EFE1" w14:textId="36869B57" w:rsidR="00B55581" w:rsidRDefault="00B55581" w:rsidP="00B55581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Отсыпан участок дорожного полотна </w:t>
      </w:r>
      <w:r w:rsidR="00362DEF">
        <w:rPr>
          <w:rFonts w:ascii="Times New Roman" w:hAnsi="Times New Roman" w:cs="Times New Roman"/>
          <w:bCs/>
          <w:sz w:val="28"/>
          <w:szCs w:val="28"/>
        </w:rPr>
        <w:t xml:space="preserve">асфальтовой крошкой </w:t>
      </w:r>
      <w:r>
        <w:rPr>
          <w:rFonts w:ascii="Times New Roman" w:hAnsi="Times New Roman" w:cs="Times New Roman"/>
          <w:bCs/>
          <w:sz w:val="28"/>
          <w:szCs w:val="28"/>
        </w:rPr>
        <w:t>на 5-й Садовой ул.;</w:t>
      </w:r>
    </w:p>
    <w:p w14:paraId="26537A75" w14:textId="77777777" w:rsidR="00B55581" w:rsidRDefault="00B55581" w:rsidP="00B55581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Проведен ямочный ремонт 1 и 2-й Центральных и участка от ворот №3 до шоссе Чехов-Попово;</w:t>
      </w:r>
    </w:p>
    <w:p w14:paraId="6B8DADAC" w14:textId="77777777" w:rsidR="00B55581" w:rsidRDefault="00B55581" w:rsidP="00B55581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bookmarkStart w:id="0" w:name="_Hlk132012073"/>
      <w:r>
        <w:rPr>
          <w:rFonts w:ascii="Times New Roman" w:hAnsi="Times New Roman" w:cs="Times New Roman"/>
          <w:bCs/>
          <w:sz w:val="28"/>
          <w:szCs w:val="28"/>
        </w:rPr>
        <w:t>Проведена частичная отсыпка площадки для парковки автотранспорта у ворот № 1</w:t>
      </w:r>
      <w:bookmarkEnd w:id="0"/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354C9127" w14:textId="77777777" w:rsidR="00B55581" w:rsidRDefault="00B55581" w:rsidP="00B55581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Оборудованы ливневки на 2, 4, и 7-й Садовых ул., перелив через 1-ю Центральную ул.;</w:t>
      </w:r>
    </w:p>
    <w:p w14:paraId="09EF7C98" w14:textId="77777777" w:rsidR="00B55581" w:rsidRPr="00EE0BAF" w:rsidRDefault="00B55581" w:rsidP="00B55581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Проводился обкос травы по обочинам 1, 2 и Объездной дорогах;</w:t>
      </w:r>
    </w:p>
    <w:p w14:paraId="5B2A4560" w14:textId="0FED9669" w:rsidR="00B55581" w:rsidRPr="00EE0BAF" w:rsidRDefault="00B55581" w:rsidP="00B55581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EE0BAF">
        <w:rPr>
          <w:rFonts w:ascii="Times New Roman" w:hAnsi="Times New Roman" w:cs="Times New Roman"/>
          <w:bCs/>
          <w:sz w:val="28"/>
          <w:szCs w:val="28"/>
        </w:rPr>
        <w:t>- Проведена опиловка деревьев под линиями электропередач, а также аварийных деревьев и бурелома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1-Центральной и Объездной дорогах</w:t>
      </w:r>
      <w:r w:rsidR="00811226">
        <w:rPr>
          <w:rFonts w:ascii="Times New Roman" w:hAnsi="Times New Roman" w:cs="Times New Roman"/>
          <w:bCs/>
          <w:sz w:val="28"/>
          <w:szCs w:val="28"/>
        </w:rPr>
        <w:t>.</w:t>
      </w:r>
    </w:p>
    <w:p w14:paraId="56C2C0A0" w14:textId="77777777" w:rsidR="005A0C50" w:rsidRPr="00EE0BAF" w:rsidRDefault="005A0C50" w:rsidP="0051347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14:paraId="4C433FCD" w14:textId="7DF6C25E" w:rsidR="008356ED" w:rsidRPr="00EE0BAF" w:rsidRDefault="003E3CE3" w:rsidP="00EE0BA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BAF">
        <w:rPr>
          <w:rFonts w:ascii="Times New Roman" w:hAnsi="Times New Roman" w:cs="Times New Roman"/>
          <w:b/>
          <w:sz w:val="28"/>
          <w:szCs w:val="28"/>
        </w:rPr>
        <w:t>Ведется регулярная работа</w:t>
      </w:r>
      <w:r w:rsidR="008356ED" w:rsidRPr="00EE0BAF">
        <w:rPr>
          <w:rFonts w:ascii="Times New Roman" w:hAnsi="Times New Roman" w:cs="Times New Roman"/>
          <w:b/>
          <w:sz w:val="28"/>
          <w:szCs w:val="28"/>
        </w:rPr>
        <w:t xml:space="preserve"> по взысканию задолженности</w:t>
      </w:r>
      <w:r w:rsidRPr="00EE0BAF">
        <w:rPr>
          <w:rFonts w:ascii="Times New Roman" w:hAnsi="Times New Roman" w:cs="Times New Roman"/>
          <w:b/>
          <w:sz w:val="28"/>
          <w:szCs w:val="28"/>
        </w:rPr>
        <w:t xml:space="preserve"> с садоводов в судебном порядке.</w:t>
      </w:r>
    </w:p>
    <w:p w14:paraId="4AF37982" w14:textId="77777777" w:rsidR="008356ED" w:rsidRPr="00EE0BAF" w:rsidRDefault="008356ED" w:rsidP="00513470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14:paraId="6F50D5E8" w14:textId="08897900" w:rsidR="005A0C50" w:rsidRDefault="00811226" w:rsidP="0008079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82CBF">
        <w:rPr>
          <w:rFonts w:ascii="Times New Roman" w:hAnsi="Times New Roman" w:cs="Times New Roman"/>
          <w:bCs/>
          <w:sz w:val="28"/>
          <w:szCs w:val="28"/>
        </w:rPr>
        <w:t>На основании судебного приказа производится взыскание задолженности с садовод</w:t>
      </w:r>
      <w:r w:rsidR="00B95801">
        <w:rPr>
          <w:rFonts w:ascii="Times New Roman" w:hAnsi="Times New Roman" w:cs="Times New Roman"/>
          <w:bCs/>
          <w:sz w:val="28"/>
          <w:szCs w:val="28"/>
        </w:rPr>
        <w:t xml:space="preserve">ов владельцев </w:t>
      </w:r>
      <w:r w:rsidR="002176E1">
        <w:rPr>
          <w:rFonts w:ascii="Times New Roman" w:hAnsi="Times New Roman" w:cs="Times New Roman"/>
          <w:bCs/>
          <w:sz w:val="28"/>
          <w:szCs w:val="28"/>
        </w:rPr>
        <w:t>уч</w:t>
      </w:r>
      <w:r w:rsidR="00B95801">
        <w:rPr>
          <w:rFonts w:ascii="Times New Roman" w:hAnsi="Times New Roman" w:cs="Times New Roman"/>
          <w:bCs/>
          <w:sz w:val="28"/>
          <w:szCs w:val="28"/>
        </w:rPr>
        <w:t>астков</w:t>
      </w:r>
      <w:r w:rsidR="002176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5801">
        <w:rPr>
          <w:rFonts w:ascii="Times New Roman" w:hAnsi="Times New Roman" w:cs="Times New Roman"/>
          <w:bCs/>
          <w:sz w:val="28"/>
          <w:szCs w:val="28"/>
        </w:rPr>
        <w:t>№</w:t>
      </w:r>
      <w:r w:rsidR="002176E1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B55581">
        <w:rPr>
          <w:rFonts w:ascii="Times New Roman" w:hAnsi="Times New Roman" w:cs="Times New Roman"/>
          <w:bCs/>
          <w:sz w:val="28"/>
          <w:szCs w:val="28"/>
        </w:rPr>
        <w:t>213, 214</w:t>
      </w:r>
      <w:r w:rsidR="00B95801">
        <w:rPr>
          <w:rFonts w:ascii="Times New Roman" w:hAnsi="Times New Roman" w:cs="Times New Roman"/>
          <w:bCs/>
          <w:sz w:val="28"/>
          <w:szCs w:val="28"/>
        </w:rPr>
        <w:t>;</w:t>
      </w:r>
      <w:r w:rsidR="00B55581">
        <w:rPr>
          <w:rFonts w:ascii="Times New Roman" w:hAnsi="Times New Roman" w:cs="Times New Roman"/>
          <w:bCs/>
          <w:sz w:val="28"/>
          <w:szCs w:val="28"/>
        </w:rPr>
        <w:t xml:space="preserve"> 219</w:t>
      </w:r>
      <w:r w:rsidR="00B95801">
        <w:rPr>
          <w:rFonts w:ascii="Times New Roman" w:hAnsi="Times New Roman" w:cs="Times New Roman"/>
          <w:bCs/>
          <w:sz w:val="28"/>
          <w:szCs w:val="28"/>
        </w:rPr>
        <w:t>;</w:t>
      </w:r>
      <w:r w:rsidR="00B55581">
        <w:rPr>
          <w:rFonts w:ascii="Times New Roman" w:hAnsi="Times New Roman" w:cs="Times New Roman"/>
          <w:bCs/>
          <w:sz w:val="28"/>
          <w:szCs w:val="28"/>
        </w:rPr>
        <w:t xml:space="preserve"> 236А</w:t>
      </w:r>
      <w:r w:rsidR="00362DEF">
        <w:rPr>
          <w:rFonts w:ascii="Times New Roman" w:hAnsi="Times New Roman" w:cs="Times New Roman"/>
          <w:bCs/>
          <w:sz w:val="28"/>
          <w:szCs w:val="28"/>
        </w:rPr>
        <w:t>.</w:t>
      </w:r>
    </w:p>
    <w:p w14:paraId="4669F77D" w14:textId="6A484DD9" w:rsidR="00EE0BAF" w:rsidRDefault="00EE0BAF" w:rsidP="0008079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14:paraId="711D37AE" w14:textId="20FAF081" w:rsidR="00362DEF" w:rsidRDefault="00362DEF" w:rsidP="00362D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DEF">
        <w:rPr>
          <w:rFonts w:ascii="Times New Roman" w:hAnsi="Times New Roman" w:cs="Times New Roman"/>
          <w:b/>
          <w:sz w:val="28"/>
          <w:szCs w:val="28"/>
        </w:rPr>
        <w:t>Работа с документами</w:t>
      </w:r>
    </w:p>
    <w:p w14:paraId="55E95A81" w14:textId="7441F84D" w:rsidR="00362DEF" w:rsidRDefault="00362DEF" w:rsidP="00362DE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DFA254" w14:textId="77A267C4" w:rsidR="00362DEF" w:rsidRDefault="00B95801" w:rsidP="00362DEF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Подготовлены 5 комплектов документов </w:t>
      </w:r>
      <w:r w:rsidR="001C686B">
        <w:rPr>
          <w:rFonts w:ascii="Times New Roman" w:hAnsi="Times New Roman" w:cs="Times New Roman"/>
          <w:bCs/>
          <w:sz w:val="28"/>
          <w:szCs w:val="28"/>
        </w:rPr>
        <w:t>для взыскания долгов по членским взносам;</w:t>
      </w:r>
    </w:p>
    <w:p w14:paraId="2C73C0F7" w14:textId="145A7A73" w:rsidR="001C686B" w:rsidRDefault="001C686B" w:rsidP="00362DEF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Подготовлены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10 ответов на заявления садоводов;</w:t>
      </w:r>
    </w:p>
    <w:p w14:paraId="6E183E54" w14:textId="18A11B3C" w:rsidR="001C686B" w:rsidRPr="00362DEF" w:rsidRDefault="001C686B" w:rsidP="00362DEF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Подготовлены</w:t>
      </w:r>
      <w:r>
        <w:rPr>
          <w:rFonts w:ascii="Times New Roman" w:hAnsi="Times New Roman" w:cs="Times New Roman"/>
          <w:bCs/>
          <w:sz w:val="28"/>
          <w:szCs w:val="28"/>
        </w:rPr>
        <w:t xml:space="preserve"> 19 справок по запросам садоводов и писем в различные государственные структуры.</w:t>
      </w:r>
    </w:p>
    <w:p w14:paraId="508CDEC7" w14:textId="474B5CEC" w:rsidR="00362DEF" w:rsidRDefault="00362DEF" w:rsidP="00362DE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3138A167" w14:textId="77777777" w:rsidR="00362DEF" w:rsidRPr="00362DEF" w:rsidRDefault="00362DEF" w:rsidP="00362DE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14:paraId="56EAE7CE" w14:textId="60FDF232" w:rsidR="007B7888" w:rsidRPr="00811226" w:rsidRDefault="000756A8" w:rsidP="00EE0BA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СНТ «Люторка»                                                                                                                                    А.В. Цепов</w:t>
      </w:r>
    </w:p>
    <w:sectPr w:rsidR="007B7888" w:rsidRPr="00811226" w:rsidSect="001A511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5089E"/>
    <w:multiLevelType w:val="hybridMultilevel"/>
    <w:tmpl w:val="B282C99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8A7C40"/>
    <w:multiLevelType w:val="hybridMultilevel"/>
    <w:tmpl w:val="EF6810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AD85A5F"/>
    <w:multiLevelType w:val="hybridMultilevel"/>
    <w:tmpl w:val="3FFAD3B8"/>
    <w:lvl w:ilvl="0" w:tplc="E5FA3C14">
      <w:start w:val="1"/>
      <w:numFmt w:val="upperRoman"/>
      <w:lvlText w:val="%1."/>
      <w:lvlJc w:val="left"/>
      <w:pPr>
        <w:ind w:left="154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6D4A7655"/>
    <w:multiLevelType w:val="hybridMultilevel"/>
    <w:tmpl w:val="799CDF56"/>
    <w:lvl w:ilvl="0" w:tplc="E76237FE">
      <w:start w:val="2"/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6DAC2BFD"/>
    <w:multiLevelType w:val="hybridMultilevel"/>
    <w:tmpl w:val="8D069F82"/>
    <w:lvl w:ilvl="0" w:tplc="E1341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FC00A4"/>
    <w:multiLevelType w:val="hybridMultilevel"/>
    <w:tmpl w:val="75825B44"/>
    <w:lvl w:ilvl="0" w:tplc="9C6A20E6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7F9"/>
    <w:rsid w:val="0001084D"/>
    <w:rsid w:val="00020E25"/>
    <w:rsid w:val="00022A8C"/>
    <w:rsid w:val="0006293F"/>
    <w:rsid w:val="000756A8"/>
    <w:rsid w:val="0008079B"/>
    <w:rsid w:val="000C4020"/>
    <w:rsid w:val="00100EDE"/>
    <w:rsid w:val="00193014"/>
    <w:rsid w:val="001A511D"/>
    <w:rsid w:val="001C686B"/>
    <w:rsid w:val="002176E1"/>
    <w:rsid w:val="00226ABE"/>
    <w:rsid w:val="00252908"/>
    <w:rsid w:val="002664E5"/>
    <w:rsid w:val="00291039"/>
    <w:rsid w:val="002B71D6"/>
    <w:rsid w:val="002C11CE"/>
    <w:rsid w:val="002F5820"/>
    <w:rsid w:val="00312460"/>
    <w:rsid w:val="00362DEF"/>
    <w:rsid w:val="003A0951"/>
    <w:rsid w:val="003C5D81"/>
    <w:rsid w:val="003C7B16"/>
    <w:rsid w:val="003E3CE3"/>
    <w:rsid w:val="003F110F"/>
    <w:rsid w:val="003F7C44"/>
    <w:rsid w:val="00434B72"/>
    <w:rsid w:val="004857DD"/>
    <w:rsid w:val="004B7689"/>
    <w:rsid w:val="004C038E"/>
    <w:rsid w:val="004C5E13"/>
    <w:rsid w:val="004D67F9"/>
    <w:rsid w:val="00500FB6"/>
    <w:rsid w:val="00513470"/>
    <w:rsid w:val="00517458"/>
    <w:rsid w:val="00544581"/>
    <w:rsid w:val="005772CC"/>
    <w:rsid w:val="00583E8E"/>
    <w:rsid w:val="005A0C50"/>
    <w:rsid w:val="005B108C"/>
    <w:rsid w:val="005D2A58"/>
    <w:rsid w:val="005E4DDF"/>
    <w:rsid w:val="00616A98"/>
    <w:rsid w:val="006257DA"/>
    <w:rsid w:val="00635E2C"/>
    <w:rsid w:val="00662F1A"/>
    <w:rsid w:val="006647CB"/>
    <w:rsid w:val="0067760C"/>
    <w:rsid w:val="00681D76"/>
    <w:rsid w:val="0068246F"/>
    <w:rsid w:val="006A5D1F"/>
    <w:rsid w:val="006B4592"/>
    <w:rsid w:val="006D2916"/>
    <w:rsid w:val="006D6F8F"/>
    <w:rsid w:val="007011E4"/>
    <w:rsid w:val="0075071E"/>
    <w:rsid w:val="007527AA"/>
    <w:rsid w:val="00773187"/>
    <w:rsid w:val="007A3EE8"/>
    <w:rsid w:val="007B7888"/>
    <w:rsid w:val="00810A89"/>
    <w:rsid w:val="00811226"/>
    <w:rsid w:val="008356ED"/>
    <w:rsid w:val="008A1725"/>
    <w:rsid w:val="00901A6D"/>
    <w:rsid w:val="00911B69"/>
    <w:rsid w:val="00936542"/>
    <w:rsid w:val="00966D7C"/>
    <w:rsid w:val="009A7862"/>
    <w:rsid w:val="009F64DB"/>
    <w:rsid w:val="00A16513"/>
    <w:rsid w:val="00A46F76"/>
    <w:rsid w:val="00A539C4"/>
    <w:rsid w:val="00AA21CA"/>
    <w:rsid w:val="00AD5DAB"/>
    <w:rsid w:val="00AE6527"/>
    <w:rsid w:val="00AF172F"/>
    <w:rsid w:val="00B34338"/>
    <w:rsid w:val="00B52E0F"/>
    <w:rsid w:val="00B55581"/>
    <w:rsid w:val="00B655CC"/>
    <w:rsid w:val="00B95801"/>
    <w:rsid w:val="00BE06FD"/>
    <w:rsid w:val="00C11670"/>
    <w:rsid w:val="00C82CBF"/>
    <w:rsid w:val="00C94748"/>
    <w:rsid w:val="00C97031"/>
    <w:rsid w:val="00CA084F"/>
    <w:rsid w:val="00CC06C8"/>
    <w:rsid w:val="00D24FD6"/>
    <w:rsid w:val="00D6210A"/>
    <w:rsid w:val="00D7223D"/>
    <w:rsid w:val="00E936A5"/>
    <w:rsid w:val="00EB7AB1"/>
    <w:rsid w:val="00EB7C1A"/>
    <w:rsid w:val="00EE0BAF"/>
    <w:rsid w:val="00F06B8F"/>
    <w:rsid w:val="00F32B95"/>
    <w:rsid w:val="00F43733"/>
    <w:rsid w:val="00F51E61"/>
    <w:rsid w:val="00F656BE"/>
    <w:rsid w:val="00FC62F7"/>
    <w:rsid w:val="00FE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552DB"/>
  <w15:docId w15:val="{12A0C5E8-3BA6-4946-B715-9E845822C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1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EB7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3733"/>
    <w:pPr>
      <w:ind w:left="720"/>
      <w:contextualSpacing/>
    </w:pPr>
  </w:style>
  <w:style w:type="paragraph" w:styleId="a5">
    <w:name w:val="No Spacing"/>
    <w:uiPriority w:val="1"/>
    <w:qFormat/>
    <w:rsid w:val="009365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404F8-7495-480A-80C2-546C3F1FB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</dc:creator>
  <cp:lastModifiedBy>Alexander Tsepov</cp:lastModifiedBy>
  <cp:revision>33</cp:revision>
  <cp:lastPrinted>2020-04-01T05:56:00Z</cp:lastPrinted>
  <dcterms:created xsi:type="dcterms:W3CDTF">2020-05-27T19:12:00Z</dcterms:created>
  <dcterms:modified xsi:type="dcterms:W3CDTF">2023-04-10T07:01:00Z</dcterms:modified>
</cp:coreProperties>
</file>